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2E" w:rsidRPr="00C040A2" w:rsidRDefault="00FA572E" w:rsidP="00FA572E">
      <w:r w:rsidRPr="00C040A2">
        <w:t>NAME: __________________________________</w:t>
      </w:r>
      <w:r>
        <w:t>________</w:t>
      </w:r>
    </w:p>
    <w:p w:rsidR="00FA572E" w:rsidRPr="00C040A2" w:rsidRDefault="00FA572E" w:rsidP="00FA572E">
      <w:r w:rsidRPr="00C040A2">
        <w:t>DATE: _____________________</w:t>
      </w:r>
      <w:r>
        <w:t>____</w:t>
      </w:r>
    </w:p>
    <w:p w:rsidR="00FA572E" w:rsidRPr="00C040A2" w:rsidRDefault="00FA572E" w:rsidP="00FA572E">
      <w:pPr>
        <w:jc w:val="center"/>
      </w:pPr>
      <w:r>
        <w:t>Chapter 8 – Section 3</w:t>
      </w:r>
    </w:p>
    <w:p w:rsidR="00FA572E" w:rsidRDefault="00FA572E" w:rsidP="00FA572E">
      <w:pPr>
        <w:spacing w:line="276" w:lineRule="auto"/>
      </w:pPr>
      <w:r w:rsidRPr="00C040A2">
        <w:t>Directions: Please fill complete the worksheet with the appropriate answers</w:t>
      </w:r>
    </w:p>
    <w:p w:rsidR="00A06107" w:rsidRDefault="00FA572E" w:rsidP="00FA572E">
      <w:pPr>
        <w:pStyle w:val="ListParagraph"/>
        <w:numPr>
          <w:ilvl w:val="0"/>
          <w:numId w:val="1"/>
        </w:numPr>
      </w:pPr>
      <w:r>
        <w:t xml:space="preserve">What were </w:t>
      </w:r>
      <w:r>
        <w:rPr>
          <w:b/>
        </w:rPr>
        <w:t>benevolent societies</w:t>
      </w:r>
      <w:r>
        <w:t xml:space="preserve"> and what purpose did they serve?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</w:p>
    <w:p w:rsidR="00FA572E" w:rsidRDefault="00FA572E" w:rsidP="00FA572E">
      <w:pPr>
        <w:pStyle w:val="ListParagraph"/>
        <w:numPr>
          <w:ilvl w:val="0"/>
          <w:numId w:val="1"/>
        </w:numPr>
      </w:pPr>
      <w:r>
        <w:t>Describe the different movements and the reforms they brought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FA572E" w:rsidTr="00FA572E">
        <w:tc>
          <w:tcPr>
            <w:tcW w:w="4392" w:type="dxa"/>
          </w:tcPr>
          <w:p w:rsidR="00FA572E" w:rsidRDefault="00FA572E" w:rsidP="00FA572E">
            <w:r>
              <w:t>Name</w:t>
            </w:r>
          </w:p>
        </w:tc>
        <w:tc>
          <w:tcPr>
            <w:tcW w:w="4392" w:type="dxa"/>
          </w:tcPr>
          <w:p w:rsidR="00FA572E" w:rsidRDefault="00FA572E" w:rsidP="00FA572E">
            <w:r>
              <w:t>Description</w:t>
            </w:r>
          </w:p>
        </w:tc>
        <w:tc>
          <w:tcPr>
            <w:tcW w:w="4392" w:type="dxa"/>
          </w:tcPr>
          <w:p w:rsidR="00FA572E" w:rsidRDefault="00FA572E" w:rsidP="00FA572E">
            <w:r>
              <w:t>Reform</w:t>
            </w:r>
          </w:p>
        </w:tc>
      </w:tr>
      <w:tr w:rsidR="00FA572E" w:rsidTr="00FA572E">
        <w:tc>
          <w:tcPr>
            <w:tcW w:w="4392" w:type="dxa"/>
          </w:tcPr>
          <w:p w:rsidR="00FA572E" w:rsidRDefault="00FA572E" w:rsidP="00FA572E">
            <w:r>
              <w:t>Temperance Movement</w:t>
            </w:r>
          </w:p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</w:tc>
        <w:tc>
          <w:tcPr>
            <w:tcW w:w="4392" w:type="dxa"/>
          </w:tcPr>
          <w:p w:rsidR="00FA572E" w:rsidRDefault="00FA572E" w:rsidP="00FA572E">
            <w:bookmarkStart w:id="0" w:name="_GoBack"/>
            <w:bookmarkEnd w:id="0"/>
          </w:p>
        </w:tc>
        <w:tc>
          <w:tcPr>
            <w:tcW w:w="4392" w:type="dxa"/>
          </w:tcPr>
          <w:p w:rsidR="00FA572E" w:rsidRDefault="00FA572E" w:rsidP="00FA572E"/>
        </w:tc>
      </w:tr>
      <w:tr w:rsidR="00FA572E" w:rsidTr="00FA572E">
        <w:tc>
          <w:tcPr>
            <w:tcW w:w="4392" w:type="dxa"/>
          </w:tcPr>
          <w:p w:rsidR="00FA572E" w:rsidRDefault="00FA572E" w:rsidP="00FA572E">
            <w:r>
              <w:lastRenderedPageBreak/>
              <w:t>Prison Reform</w:t>
            </w:r>
          </w:p>
        </w:tc>
        <w:tc>
          <w:tcPr>
            <w:tcW w:w="4392" w:type="dxa"/>
          </w:tcPr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</w:tc>
        <w:tc>
          <w:tcPr>
            <w:tcW w:w="4392" w:type="dxa"/>
          </w:tcPr>
          <w:p w:rsidR="00FA572E" w:rsidRDefault="00FA572E" w:rsidP="00FA572E"/>
        </w:tc>
      </w:tr>
      <w:tr w:rsidR="00FA572E" w:rsidTr="00FA572E">
        <w:tc>
          <w:tcPr>
            <w:tcW w:w="4392" w:type="dxa"/>
          </w:tcPr>
          <w:p w:rsidR="00FA572E" w:rsidRDefault="00FA572E" w:rsidP="00FA572E">
            <w:r>
              <w:t>Educational Reform</w:t>
            </w:r>
          </w:p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</w:tc>
        <w:tc>
          <w:tcPr>
            <w:tcW w:w="4392" w:type="dxa"/>
          </w:tcPr>
          <w:p w:rsidR="00FA572E" w:rsidRDefault="00FA572E" w:rsidP="00FA572E"/>
        </w:tc>
        <w:tc>
          <w:tcPr>
            <w:tcW w:w="4392" w:type="dxa"/>
          </w:tcPr>
          <w:p w:rsidR="00FA572E" w:rsidRDefault="00FA572E" w:rsidP="00FA572E"/>
        </w:tc>
      </w:tr>
      <w:tr w:rsidR="00FA572E" w:rsidTr="00FA572E">
        <w:tc>
          <w:tcPr>
            <w:tcW w:w="4392" w:type="dxa"/>
          </w:tcPr>
          <w:p w:rsidR="00FA572E" w:rsidRDefault="00FA572E" w:rsidP="00FA572E">
            <w:r>
              <w:t>Women’s Education</w:t>
            </w:r>
          </w:p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</w:tc>
        <w:tc>
          <w:tcPr>
            <w:tcW w:w="4392" w:type="dxa"/>
          </w:tcPr>
          <w:p w:rsidR="00FA572E" w:rsidRDefault="00FA572E" w:rsidP="00FA572E"/>
        </w:tc>
        <w:tc>
          <w:tcPr>
            <w:tcW w:w="4392" w:type="dxa"/>
          </w:tcPr>
          <w:p w:rsidR="00FA572E" w:rsidRDefault="00FA572E" w:rsidP="00FA572E"/>
        </w:tc>
      </w:tr>
      <w:tr w:rsidR="00FA572E" w:rsidTr="00FA572E">
        <w:tc>
          <w:tcPr>
            <w:tcW w:w="4392" w:type="dxa"/>
          </w:tcPr>
          <w:p w:rsidR="00FA572E" w:rsidRDefault="00FA572E" w:rsidP="00FA572E">
            <w:r>
              <w:t>“True Womanhood”</w:t>
            </w:r>
          </w:p>
        </w:tc>
        <w:tc>
          <w:tcPr>
            <w:tcW w:w="4392" w:type="dxa"/>
          </w:tcPr>
          <w:p w:rsidR="00FA572E" w:rsidRDefault="00FA572E" w:rsidP="00FA572E"/>
        </w:tc>
        <w:tc>
          <w:tcPr>
            <w:tcW w:w="4392" w:type="dxa"/>
          </w:tcPr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</w:tc>
      </w:tr>
      <w:tr w:rsidR="00FA572E" w:rsidTr="00FA572E">
        <w:tc>
          <w:tcPr>
            <w:tcW w:w="4392" w:type="dxa"/>
          </w:tcPr>
          <w:p w:rsidR="00FA572E" w:rsidRDefault="00FA572E" w:rsidP="00FA572E">
            <w:r>
              <w:t>Women’s Rights</w:t>
            </w:r>
          </w:p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  <w:p w:rsidR="00FA572E" w:rsidRDefault="00FA572E" w:rsidP="00FA572E"/>
        </w:tc>
        <w:tc>
          <w:tcPr>
            <w:tcW w:w="4392" w:type="dxa"/>
          </w:tcPr>
          <w:p w:rsidR="00FA572E" w:rsidRDefault="00FA572E" w:rsidP="00FA572E"/>
        </w:tc>
        <w:tc>
          <w:tcPr>
            <w:tcW w:w="4392" w:type="dxa"/>
          </w:tcPr>
          <w:p w:rsidR="00FA572E" w:rsidRDefault="00FA572E" w:rsidP="00FA572E"/>
        </w:tc>
      </w:tr>
    </w:tbl>
    <w:p w:rsidR="00FA572E" w:rsidRDefault="00FA572E" w:rsidP="00FA572E"/>
    <w:sectPr w:rsidR="00FA572E" w:rsidSect="00FA572E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3E3E"/>
    <w:multiLevelType w:val="hybridMultilevel"/>
    <w:tmpl w:val="109C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2E"/>
    <w:rsid w:val="00652FD9"/>
    <w:rsid w:val="00A06107"/>
    <w:rsid w:val="00F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72E"/>
    <w:pPr>
      <w:ind w:left="720"/>
      <w:contextualSpacing/>
    </w:pPr>
  </w:style>
  <w:style w:type="table" w:styleId="TableGrid">
    <w:name w:val="Table Grid"/>
    <w:basedOn w:val="TableNormal"/>
    <w:uiPriority w:val="59"/>
    <w:rsid w:val="00FA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72E"/>
    <w:pPr>
      <w:ind w:left="720"/>
      <w:contextualSpacing/>
    </w:pPr>
  </w:style>
  <w:style w:type="table" w:styleId="TableGrid">
    <w:name w:val="Table Grid"/>
    <w:basedOn w:val="TableNormal"/>
    <w:uiPriority w:val="59"/>
    <w:rsid w:val="00FA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164</Words>
  <Characters>935</Characters>
  <Application>Microsoft Macintosh Word</Application>
  <DocSecurity>0</DocSecurity>
  <Lines>7</Lines>
  <Paragraphs>2</Paragraphs>
  <ScaleCrop>false</ScaleCrop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2014-04-26T14:04:00Z</dcterms:created>
  <dcterms:modified xsi:type="dcterms:W3CDTF">2014-04-26T14:15:00Z</dcterms:modified>
</cp:coreProperties>
</file>